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956A" w14:textId="77777777"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bookmarkStart w:id="0" w:name="_Hlk38620245"/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bookmarkEnd w:id="0"/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14:paraId="2CF6E85D" w14:textId="77777777"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173CFDFF" w14:textId="77777777"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14:paraId="19E8DAAF" w14:textId="77777777"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14:paraId="151A2426" w14:textId="77777777"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14:paraId="26E97E9A" w14:textId="77777777"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14:paraId="66AAA7A5" w14:textId="77777777"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14:paraId="3BEE4CA5" w14:textId="50AC1946"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 w:cs="Cordia New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14:paraId="75527302" w14:textId="77777777" w:rsidR="00413B57" w:rsidRPr="00413B57" w:rsidRDefault="00413B57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 w:cs="Cordia New"/>
          <w:color w:val="auto"/>
          <w:sz w:val="22"/>
          <w:szCs w:val="22"/>
        </w:rPr>
      </w:pPr>
    </w:p>
    <w:p w14:paraId="385805AE" w14:textId="2E63F952" w:rsidR="00FB734C" w:rsidRPr="00CE461F" w:rsidRDefault="00C61145" w:rsidP="00FC34B5">
      <w:pPr>
        <w:jc w:val="left"/>
        <w:rPr>
          <w:rFonts w:ascii="HG丸ｺﾞｼｯｸM-PRO" w:eastAsia="HG丸ｺﾞｼｯｸM-PRO" w:hAnsi="HG丸ｺﾞｼｯｸM-PRO"/>
          <w:bCs/>
          <w:szCs w:val="24"/>
        </w:rPr>
      </w:pPr>
      <w:bookmarkStart w:id="1" w:name="_GoBack"/>
      <w:bookmarkEnd w:id="1"/>
      <w:r w:rsidRPr="00CE461F">
        <w:rPr>
          <w:rFonts w:ascii="HG丸ｺﾞｼｯｸM-PRO" w:eastAsia="HG丸ｺﾞｼｯｸM-PRO" w:hAnsi="HG丸ｺﾞｼｯｸM-PRO" w:hint="eastAsia"/>
          <w:bCs/>
          <w:szCs w:val="24"/>
        </w:rPr>
        <w:t>カンボジア語</w:t>
      </w:r>
    </w:p>
    <w:p w14:paraId="29C81629" w14:textId="713CDDC7" w:rsidR="00734F36" w:rsidRPr="00CE461F" w:rsidRDefault="00C61145" w:rsidP="00CB7752">
      <w:pPr>
        <w:pStyle w:val="paragraph"/>
        <w:spacing w:before="0" w:beforeAutospacing="0" w:after="0" w:afterAutospacing="0"/>
        <w:jc w:val="center"/>
        <w:textAlignment w:val="baseline"/>
        <w:rPr>
          <w:rFonts w:ascii="Khmer OS" w:eastAsia="Meiryo UI" w:hAnsi="Khmer OS" w:cs="Khmer OS"/>
          <w:b/>
          <w:bCs/>
          <w:u w:val="single"/>
          <w:cs/>
        </w:rPr>
      </w:pPr>
      <w:r w:rsidRPr="00CE461F">
        <w:rPr>
          <w:rStyle w:val="normaltextrun"/>
          <w:rFonts w:ascii="Khmer OS" w:eastAsia="Meiryo UI" w:hAnsi="Khmer OS" w:cs="Khmer OS"/>
          <w:b/>
          <w:bCs/>
          <w:u w:val="single"/>
          <w:cs/>
        </w:rPr>
        <w:t>ស្តីពីការ</w:t>
      </w:r>
      <w:bookmarkStart w:id="2" w:name="_Hlk38621053"/>
      <w:r w:rsidRPr="00CE461F">
        <w:rPr>
          <w:rStyle w:val="normaltextrun"/>
          <w:rFonts w:ascii="Khmer OS" w:eastAsia="Meiryo UI" w:hAnsi="Khmer OS" w:cs="Khmer OS"/>
          <w:b/>
          <w:bCs/>
          <w:u w:val="single"/>
          <w:cs/>
        </w:rPr>
        <w:t>ផ្ដល់សេវាកម្មបញ្ជូនអ្នកបកប្រែផ្នែកវេជ្ជសាស្រ្ត</w:t>
      </w:r>
      <w:bookmarkEnd w:id="2"/>
      <w:r w:rsidRPr="00CE461F">
        <w:rPr>
          <w:rFonts w:ascii="Khmer OS" w:eastAsia="Meiryo UI" w:hAnsi="Khmer OS" w:cs="Khmer OS"/>
          <w:b/>
          <w:bCs/>
          <w:u w:val="single"/>
        </w:rPr>
        <w:t>＊＊＊</w:t>
      </w:r>
      <w:r w:rsidRPr="00CE461F">
        <w:rPr>
          <w:rStyle w:val="eop"/>
          <w:rFonts w:ascii="Khmer OS" w:eastAsia="Meiryo UI" w:hAnsi="Khmer OS" w:cs="Khmer OS"/>
          <w:b/>
          <w:bCs/>
          <w:u w:val="single"/>
        </w:rPr>
        <w:t> </w:t>
      </w:r>
      <w:r w:rsidRPr="00CE461F">
        <w:rPr>
          <w:rStyle w:val="normaltextrun"/>
          <w:rFonts w:ascii="Khmer OS" w:eastAsia="Meiryo UI" w:hAnsi="Khmer OS" w:cs="Khmer OS"/>
          <w:b/>
          <w:bCs/>
          <w:u w:val="single"/>
          <w:cs/>
        </w:rPr>
        <w:t>សូមអាន</w:t>
      </w:r>
      <w:r w:rsidR="00734F36" w:rsidRPr="00CE461F">
        <w:rPr>
          <w:rStyle w:val="normaltextrun"/>
          <w:rFonts w:ascii="Khmer OS" w:eastAsia="Meiryo UI" w:hAnsi="Khmer OS" w:cs="Khmer OS"/>
          <w:b/>
          <w:bCs/>
          <w:u w:val="single"/>
          <w:cs/>
        </w:rPr>
        <w:t>កុំបីខាន!</w:t>
      </w:r>
    </w:p>
    <w:p w14:paraId="36361B2B" w14:textId="51CA6421" w:rsidR="00C61145" w:rsidRPr="00CE461F" w:rsidRDefault="00413B57" w:rsidP="00107B55">
      <w:pPr>
        <w:pStyle w:val="paragraph"/>
        <w:spacing w:before="0" w:beforeAutospacing="0" w:after="0" w:afterAutospacing="0" w:line="480" w:lineRule="exact"/>
        <w:jc w:val="both"/>
        <w:textAlignment w:val="baseline"/>
        <w:rPr>
          <w:rFonts w:ascii="Khmer OS" w:eastAsia="Meiryo UI" w:hAnsi="Khmer OS" w:cs="Khmer OS"/>
        </w:rPr>
      </w:pPr>
      <w:r w:rsidRPr="00CE461F">
        <w:rPr>
          <w:rStyle w:val="normaltextrun"/>
          <w:rFonts w:ascii="Khmer OS" w:eastAsia="Meiryo UI" w:hAnsi="Khmer OS" w:cs="Khmer OS"/>
          <w:b/>
          <w:bCs/>
          <w:cs/>
        </w:rPr>
        <w:t>១</w:t>
      </w:r>
      <w:r w:rsidRPr="00CE461F">
        <w:rPr>
          <w:rStyle w:val="normaltextrun"/>
          <w:rFonts w:ascii="Khmer OS" w:eastAsia="ＭＳ 明朝" w:hAnsi="Khmer OS" w:cs="Khmer OS"/>
        </w:rPr>
        <w:t xml:space="preserve">　</w:t>
      </w:r>
      <w:r w:rsidR="000D5D19" w:rsidRPr="00CE461F">
        <w:rPr>
          <w:rStyle w:val="normaltextrun"/>
          <w:rFonts w:ascii="Khmer OS" w:eastAsia="Meiryo UI" w:hAnsi="Khmer OS" w:cs="Khmer OS"/>
          <w:cs/>
        </w:rPr>
        <w:t>នៅ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ខេត្ត</w:t>
      </w:r>
      <w:bookmarkStart w:id="3" w:name="_Hlk38621329"/>
      <w:r w:rsidR="00C61145" w:rsidRPr="00CE461F">
        <w:rPr>
          <w:rStyle w:val="normaltextrun"/>
          <w:rFonts w:ascii="Khmer OS" w:eastAsia="Meiryo UI" w:hAnsi="Khmer OS" w:cs="Khmer OS"/>
          <w:cs/>
        </w:rPr>
        <w:t>កាណាហ្គាវ៉ា</w:t>
      </w:r>
      <w:bookmarkEnd w:id="3"/>
      <w:r w:rsidR="000D5D19" w:rsidRPr="00CE461F">
        <w:rPr>
          <w:rStyle w:val="normaltextrun"/>
          <w:rFonts w:ascii="Khmer OS" w:eastAsia="Meiryo UI" w:hAnsi="Khmer OS" w:cs="Khmer OS"/>
          <w:cs/>
        </w:rPr>
        <w:t>មាន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សហការជា</w:t>
      </w:r>
      <w:r w:rsidR="00E2173D" w:rsidRPr="00CE461F">
        <w:rPr>
          <w:rStyle w:val="normaltextrun"/>
          <w:rFonts w:ascii="Khmer OS" w:eastAsia="Meiryo UI" w:hAnsi="Khmer OS" w:cs="Khmer OS"/>
          <w:cs/>
        </w:rPr>
        <w:t>ដៃគូ</w:t>
      </w:r>
      <w:r w:rsidR="000D5D19" w:rsidRPr="00CE461F">
        <w:rPr>
          <w:rStyle w:val="normaltextrun"/>
          <w:rFonts w:ascii="Khmer OS" w:eastAsia="Meiryo UI" w:hAnsi="Khmer OS" w:cs="Khmer OS"/>
          <w:cs/>
        </w:rPr>
        <w:t>រវាង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ស្ថាបន័សុខាភិបាល</w:t>
      </w:r>
      <w:r w:rsidR="00734F36" w:rsidRPr="00CE461F">
        <w:rPr>
          <w:rStyle w:val="normaltextrun"/>
          <w:rFonts w:ascii="Khmer OS" w:eastAsia="Meiryo UI" w:hAnsi="Khmer OS" w:cs="Khmer OS"/>
          <w:cs/>
        </w:rPr>
        <w:t>និង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អង្គការ</w:t>
      </w:r>
      <w:r w:rsidR="00CE461F">
        <w:rPr>
          <w:rStyle w:val="normaltextrun"/>
          <w:rFonts w:ascii="Khmer OS" w:eastAsia="Meiryo UI" w:hAnsi="Khmer OS" w:cs="Khmer OS"/>
        </w:rPr>
        <w:t xml:space="preserve"> </w:t>
      </w:r>
      <w:r w:rsidR="00C61145" w:rsidRPr="00CE461F">
        <w:rPr>
          <w:rStyle w:val="spellingerror"/>
          <w:rFonts w:ascii="Khmer OS" w:eastAsia="游明朝" w:hAnsi="Khmer OS" w:cs="Khmer OS"/>
        </w:rPr>
        <w:t>NPO</w:t>
      </w:r>
      <w:r w:rsidR="00CE461F">
        <w:rPr>
          <w:rStyle w:val="spellingerror"/>
          <w:rFonts w:ascii="Khmer OS" w:eastAsia="游明朝" w:hAnsi="Khmer OS" w:cs="Khmer OS"/>
        </w:rPr>
        <w:t xml:space="preserve"> </w:t>
      </w:r>
      <w:r w:rsidR="00C61145" w:rsidRPr="00CE461F">
        <w:rPr>
          <w:rStyle w:val="spellingerror"/>
          <w:rFonts w:ascii="Khmer OS" w:eastAsia="游明朝" w:hAnsi="Khmer OS" w:cs="Khmer OS"/>
        </w:rPr>
        <w:t>MIC</w:t>
      </w:r>
      <w:r w:rsidR="00734F36" w:rsidRPr="00CE461F">
        <w:rPr>
          <w:rStyle w:val="normaltextrun"/>
          <w:rFonts w:ascii="Khmer OS" w:eastAsia="Meiryo UI" w:hAnsi="Khmer OS" w:cs="Khmer OS"/>
          <w:cs/>
        </w:rPr>
        <w:t>កាណាហ្គាវ៉ា</w:t>
      </w:r>
      <w:r w:rsidR="00CE461F">
        <w:rPr>
          <w:rStyle w:val="normaltextrun"/>
          <w:rFonts w:ascii="Khmer OS" w:eastAsia="游明朝" w:hAnsi="Khmer OS" w:cs="Khmer OS"/>
        </w:rPr>
        <w:t xml:space="preserve"> 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ដើម្បី</w:t>
      </w:r>
      <w:r w:rsidR="00734F36" w:rsidRPr="00CE461F">
        <w:rPr>
          <w:rStyle w:val="normaltextrun"/>
          <w:rFonts w:ascii="Khmer OS" w:eastAsia="Meiryo UI" w:hAnsi="Khmer OS" w:cs="Khmer OS"/>
          <w:cs/>
        </w:rPr>
        <w:t>ផ្ដល់សេវាកម្មបញ្ជូនអ្នកបកប្រែផ្នែកវេជ្ជសាស្រ្ត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នៅក្នុងខេត្តស្រុកភូមិឃុំ</w:t>
      </w:r>
      <w:r w:rsidR="00C61145" w:rsidRPr="00CE461F">
        <w:rPr>
          <w:rStyle w:val="eop"/>
          <w:rFonts w:ascii="Khmer OS" w:eastAsia="Meiryo UI" w:hAnsi="Khmer OS" w:cs="Khmer OS"/>
        </w:rPr>
        <w:t> </w:t>
      </w:r>
      <w:r w:rsidR="00156694" w:rsidRPr="00CE461F">
        <w:rPr>
          <w:rStyle w:val="eop"/>
          <w:rFonts w:ascii="Khmer OS" w:eastAsia="Meiryo UI" w:hAnsi="Khmer OS" w:cs="Khmer OS"/>
          <w:cs/>
        </w:rPr>
        <w:t>។</w:t>
      </w:r>
    </w:p>
    <w:p w14:paraId="591BF1FE" w14:textId="02BFFC85" w:rsidR="00CB7752" w:rsidRPr="00CE461F" w:rsidRDefault="00413B57" w:rsidP="00107B55">
      <w:pPr>
        <w:pStyle w:val="paragraph"/>
        <w:spacing w:before="0" w:beforeAutospacing="0" w:after="0" w:afterAutospacing="0" w:line="480" w:lineRule="exact"/>
        <w:jc w:val="both"/>
        <w:textAlignment w:val="baseline"/>
        <w:rPr>
          <w:rStyle w:val="eop"/>
          <w:rFonts w:ascii="Khmer OS" w:eastAsia="Meiryo UI" w:hAnsi="Khmer OS" w:cs="Khmer OS"/>
        </w:rPr>
      </w:pPr>
      <w:r w:rsidRPr="00CE461F">
        <w:rPr>
          <w:rStyle w:val="normaltextrun"/>
          <w:rFonts w:ascii="Khmer OS" w:eastAsia="Meiryo UI" w:hAnsi="Khmer OS" w:cs="Khmer OS"/>
          <w:b/>
          <w:bCs/>
          <w:cs/>
        </w:rPr>
        <w:t>២</w:t>
      </w:r>
      <w:r w:rsidRPr="00CE461F">
        <w:rPr>
          <w:rStyle w:val="normaltextrun"/>
          <w:rFonts w:ascii="Khmer OS" w:eastAsia="ＭＳ 明朝" w:hAnsi="Khmer OS" w:cs="Khmer OS"/>
        </w:rPr>
        <w:t xml:space="preserve">　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ក្នុងករណីចាំបាច់តម្រូវអោយមានអ្នកបកប្រែក្នុងការជួបពិគ្រោះជាមួយវេជ្ជបណ្ឌិតឬការចូលគេងពេទ្យ</w:t>
      </w:r>
      <w:r w:rsidR="00C61145" w:rsidRPr="00CE461F">
        <w:rPr>
          <w:rStyle w:val="normaltextrun"/>
          <w:rFonts w:ascii="Khmer OS" w:eastAsia="游明朝" w:hAnsi="Khmer OS" w:cs="Khmer OS"/>
        </w:rPr>
        <w:t>,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ការវះកាត់</w:t>
      </w:r>
      <w:r w:rsidR="000D5D19" w:rsidRPr="00CE461F">
        <w:rPr>
          <w:rStyle w:val="normaltextrun"/>
          <w:rFonts w:ascii="Khmer OS" w:eastAsia="Meiryo UI" w:hAnsi="Khmer OS" w:cs="Khmer OS"/>
          <w:cs/>
        </w:rPr>
        <w:t>។ល។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មន្ទីពេទ្យអាចរកអ្នកបកប្រែជូនលោកអ្នក។</w:t>
      </w:r>
      <w:r w:rsidR="00C61145" w:rsidRPr="00CE461F">
        <w:rPr>
          <w:rStyle w:val="eop"/>
          <w:rFonts w:ascii="Khmer OS" w:eastAsia="Meiryo UI" w:hAnsi="Khmer OS" w:cs="Khmer OS"/>
        </w:rPr>
        <w:t> </w:t>
      </w:r>
    </w:p>
    <w:p w14:paraId="74374359" w14:textId="1A472EEB" w:rsidR="00C61145" w:rsidRPr="00CE461F" w:rsidRDefault="00413B57" w:rsidP="00107B55">
      <w:pPr>
        <w:pStyle w:val="paragraph"/>
        <w:spacing w:before="0" w:beforeAutospacing="0" w:after="0" w:afterAutospacing="0" w:line="480" w:lineRule="exact"/>
        <w:jc w:val="both"/>
        <w:textAlignment w:val="baseline"/>
        <w:rPr>
          <w:rFonts w:ascii="Khmer OS" w:eastAsia="Meiryo UI" w:hAnsi="Khmer OS" w:cs="Khmer OS"/>
        </w:rPr>
      </w:pPr>
      <w:r w:rsidRPr="00CE461F">
        <w:rPr>
          <w:rStyle w:val="normaltextrun"/>
          <w:rFonts w:ascii="Khmer OS" w:eastAsia="Meiryo UI" w:hAnsi="Khmer OS" w:cs="Khmer OS"/>
          <w:b/>
          <w:bCs/>
          <w:cs/>
        </w:rPr>
        <w:t>៣</w:t>
      </w:r>
      <w:r w:rsidRPr="00CE461F">
        <w:rPr>
          <w:rStyle w:val="normaltextrun"/>
          <w:rFonts w:ascii="Khmer OS" w:eastAsia="ＭＳ 明朝" w:hAnsi="Khmer OS" w:cs="Khmer OS"/>
        </w:rPr>
        <w:t xml:space="preserve">　</w:t>
      </w:r>
      <w:r w:rsidR="00C61145" w:rsidRPr="00CE461F">
        <w:rPr>
          <w:rStyle w:val="normaltextrun"/>
          <w:rFonts w:ascii="Khmer OS" w:eastAsia="Meiryo UI" w:hAnsi="Khmer OS" w:cs="Khmer OS"/>
          <w:cs/>
        </w:rPr>
        <w:t>ដើម្បីងាយស្រួលក្នុងការបកប្រែខាងមន្ទីពេទ្យត្រូវប្រាប់ពត៍មានឬស្ថានភាពរបស់លោកអ្នកទៅកាន់អ្នកបកប្រែ</w:t>
      </w:r>
      <w:r w:rsidR="00C61145" w:rsidRPr="00CE461F">
        <w:rPr>
          <w:rStyle w:val="normaltextrun"/>
          <w:rFonts w:ascii="Khmer OS" w:eastAsia="游明朝" w:hAnsi="Khmer OS" w:cs="Khmer OS"/>
          <w:cs/>
        </w:rPr>
        <w:t>។</w:t>
      </w:r>
      <w:r w:rsidR="00C61145" w:rsidRPr="00CE461F">
        <w:rPr>
          <w:rStyle w:val="eop"/>
          <w:rFonts w:ascii="Khmer OS" w:eastAsia="游明朝" w:hAnsi="Khmer OS" w:cs="Khmer OS"/>
        </w:rPr>
        <w:t> </w:t>
      </w:r>
    </w:p>
    <w:p w14:paraId="071FABBD" w14:textId="20C13689" w:rsidR="00C61145" w:rsidRPr="00CE461F" w:rsidRDefault="00C61145" w:rsidP="00107B55">
      <w:pPr>
        <w:pStyle w:val="paragraph"/>
        <w:spacing w:before="0" w:beforeAutospacing="0" w:after="0" w:afterAutospacing="0" w:line="480" w:lineRule="exact"/>
        <w:jc w:val="both"/>
        <w:textAlignment w:val="baseline"/>
        <w:rPr>
          <w:rFonts w:ascii="Khmer OS" w:eastAsia="Meiryo UI" w:hAnsi="Khmer OS" w:cs="Khmer OS"/>
        </w:rPr>
      </w:pPr>
      <w:r w:rsidRPr="00CE461F">
        <w:rPr>
          <w:rStyle w:val="normaltextrun"/>
          <w:rFonts w:ascii="Khmer OS" w:eastAsia="Meiryo UI" w:hAnsi="Khmer OS" w:cs="Khmer OS"/>
          <w:cs/>
        </w:rPr>
        <w:t>អ្នកបកប្រែមិនអាចយកពត៍មានរបស់លោកអ្នកទៅប្រើប្រាស់ក្រៅពី</w:t>
      </w:r>
      <w:r w:rsidR="000D5D19" w:rsidRPr="00CE461F">
        <w:rPr>
          <w:rStyle w:val="normaltextrun"/>
          <w:rFonts w:ascii="Khmer OS" w:eastAsia="Meiryo UI" w:hAnsi="Khmer OS" w:cs="Khmer OS"/>
          <w:cs/>
        </w:rPr>
        <w:t>គោលបំណង</w:t>
      </w:r>
      <w:r w:rsidRPr="00CE461F">
        <w:rPr>
          <w:rStyle w:val="normaltextrun"/>
          <w:rFonts w:ascii="Khmer OS" w:eastAsia="Meiryo UI" w:hAnsi="Khmer OS" w:cs="Khmer OS"/>
          <w:cs/>
        </w:rPr>
        <w:t>បកប្រែ</w:t>
      </w:r>
      <w:r w:rsidR="000D5D19" w:rsidRPr="00CE461F">
        <w:rPr>
          <w:rStyle w:val="normaltextrun"/>
          <w:rFonts w:ascii="Khmer OS" w:eastAsia="Meiryo UI" w:hAnsi="Khmer OS" w:cs="Khmer OS"/>
          <w:cs/>
        </w:rPr>
        <w:t>ទេ</w:t>
      </w:r>
      <w:r w:rsidRPr="00CE461F">
        <w:rPr>
          <w:rStyle w:val="normaltextrun"/>
          <w:rFonts w:ascii="Khmer OS" w:eastAsia="Meiryo UI" w:hAnsi="Khmer OS" w:cs="Khmer OS"/>
          <w:cs/>
        </w:rPr>
        <w:t>។</w:t>
      </w:r>
      <w:r w:rsidRPr="00CE461F">
        <w:rPr>
          <w:rStyle w:val="eop"/>
          <w:rFonts w:ascii="Khmer OS" w:eastAsia="Meiryo UI" w:hAnsi="Khmer OS" w:cs="Khmer OS"/>
        </w:rPr>
        <w:t> </w:t>
      </w:r>
    </w:p>
    <w:p w14:paraId="650C359E" w14:textId="4A8ACA9C" w:rsidR="00C61145" w:rsidRPr="00CE461F" w:rsidRDefault="00C61145" w:rsidP="00107B55">
      <w:pPr>
        <w:pStyle w:val="paragraph"/>
        <w:spacing w:before="0" w:beforeAutospacing="0" w:after="0" w:afterAutospacing="0" w:line="480" w:lineRule="exact"/>
        <w:jc w:val="both"/>
        <w:textAlignment w:val="baseline"/>
        <w:rPr>
          <w:rFonts w:ascii="Khmer OS" w:eastAsia="Meiryo UI" w:hAnsi="Khmer OS" w:cs="Khmer OS"/>
        </w:rPr>
      </w:pPr>
      <w:r w:rsidRPr="00CE461F">
        <w:rPr>
          <w:rStyle w:val="normaltextrun"/>
          <w:rFonts w:ascii="Khmer OS" w:eastAsia="Meiryo UI" w:hAnsi="Khmer OS" w:cs="Khmer OS"/>
          <w:cs/>
        </w:rPr>
        <w:t>អ្នកបកប្រែ</w:t>
      </w:r>
      <w:r w:rsidR="00156694" w:rsidRPr="00CE461F">
        <w:rPr>
          <w:rStyle w:val="normaltextrun"/>
          <w:rFonts w:ascii="Khmer OS" w:eastAsia="Meiryo UI" w:hAnsi="Khmer OS" w:cs="Khmer OS"/>
          <w:cs/>
        </w:rPr>
        <w:t>មានលក្ខខណ្ឌ</w:t>
      </w:r>
      <w:r w:rsidRPr="00CE461F">
        <w:rPr>
          <w:rStyle w:val="normaltextrun"/>
          <w:rFonts w:ascii="Khmer OS" w:eastAsia="Meiryo UI" w:hAnsi="Khmer OS" w:cs="Khmer OS"/>
          <w:cs/>
        </w:rPr>
        <w:t>តម្រូវអោយលាក់ការអំពីពត៍មានផ្ទាល់ខ្លួនរបស់លោកអ្នក។</w:t>
      </w:r>
      <w:r w:rsidRPr="00CE461F">
        <w:rPr>
          <w:rStyle w:val="eop"/>
          <w:rFonts w:ascii="Khmer OS" w:eastAsia="Meiryo UI" w:hAnsi="Khmer OS" w:cs="Khmer OS"/>
        </w:rPr>
        <w:t> </w:t>
      </w:r>
    </w:p>
    <w:p w14:paraId="5C3FF16E" w14:textId="064180ED" w:rsidR="00413B57" w:rsidRDefault="00413B57" w:rsidP="00CB77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Khmer OS" w:eastAsia="游明朝" w:hAnsi="Khmer OS" w:cs="Khmer OS"/>
        </w:rPr>
      </w:pPr>
    </w:p>
    <w:p w14:paraId="19FBBBC6" w14:textId="77777777" w:rsidR="00107B55" w:rsidRPr="00CE461F" w:rsidRDefault="00107B55" w:rsidP="00CB77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Khmer OS" w:eastAsia="游明朝" w:hAnsi="Khmer OS" w:cs="Khmer OS" w:hint="eastAsia"/>
        </w:rPr>
      </w:pPr>
    </w:p>
    <w:p w14:paraId="5EA5995E" w14:textId="77777777" w:rsidR="00413B57" w:rsidRPr="00CE461F" w:rsidRDefault="00413B57" w:rsidP="00413B57">
      <w:pPr>
        <w:spacing w:line="480" w:lineRule="exact"/>
        <w:ind w:firstLineChars="100" w:firstLine="240"/>
        <w:jc w:val="left"/>
        <w:rPr>
          <w:rFonts w:ascii="Khmer OS" w:eastAsia="UD デジタル 教科書体 NP-B" w:hAnsi="Khmer OS" w:cs="Khmer OS"/>
          <w:b/>
          <w:szCs w:val="24"/>
        </w:rPr>
      </w:pP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じょうき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上記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ないよう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内容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t>を</w:t>
      </w: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しょう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承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だく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諾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t>し、</w:t>
      </w: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つうやく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通訳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はけん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派遣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t>に</w:t>
      </w:r>
      <w:r w:rsidRPr="00CE461F">
        <w:rPr>
          <w:rFonts w:ascii="Khmer OS" w:eastAsia="UD デジタル 教科書体 NP-B" w:hAnsi="Khmer OS" w:cs="Khmer OS"/>
          <w:b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どうい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b/>
                <w:szCs w:val="24"/>
              </w:rPr>
              <w:t>同意</w:t>
            </w:r>
          </w:rubyBase>
        </w:ruby>
      </w:r>
      <w:r w:rsidRPr="00CE461F">
        <w:rPr>
          <w:rFonts w:ascii="Khmer OS" w:eastAsia="UD デジタル 教科書体 NP-B" w:hAnsi="Khmer OS" w:cs="Khmer OS"/>
          <w:b/>
          <w:szCs w:val="24"/>
        </w:rPr>
        <w:t xml:space="preserve">します。　　　　　　</w:t>
      </w:r>
    </w:p>
    <w:p w14:paraId="11F995B3" w14:textId="71102783" w:rsidR="00413B57" w:rsidRPr="00CE461F" w:rsidRDefault="00413B57" w:rsidP="00413B57">
      <w:pPr>
        <w:spacing w:line="280" w:lineRule="exact"/>
        <w:jc w:val="left"/>
        <w:rPr>
          <w:rFonts w:ascii="Khmer OS" w:eastAsia="UD デジタル 教科書体 NP-B" w:hAnsi="Khmer OS" w:cs="Khmer OS"/>
          <w:szCs w:val="24"/>
        </w:rPr>
      </w:pPr>
      <w:r w:rsidRPr="00CE461F">
        <w:rPr>
          <w:rFonts w:ascii="Khmer OS" w:eastAsia="UD デジタル 教科書体 NP-B" w:hAnsi="Khmer OS" w:cs="Khmer OS"/>
          <w:szCs w:val="24"/>
        </w:rPr>
        <w:t xml:space="preserve">　</w:t>
      </w:r>
      <w:r w:rsidRPr="00CE461F">
        <w:rPr>
          <w:rStyle w:val="normaltextrun"/>
          <w:rFonts w:ascii="Khmer OS" w:eastAsia="Meiryo UI" w:hAnsi="Khmer OS" w:cs="Khmer OS"/>
          <w:szCs w:val="24"/>
          <w:cs/>
          <w:lang w:bidi="km-KH"/>
        </w:rPr>
        <w:t>ខ្ញុំយល់ស្របនឹងខ្លឹមសារខាងលើហើយនិងយល់ព្រមចំពោះការប្រើប្រាស់សេវាកម្មបកប្រែ</w:t>
      </w:r>
      <w:r w:rsidRPr="00CE461F">
        <w:rPr>
          <w:rStyle w:val="normaltextrun"/>
          <w:rFonts w:ascii="Khmer OS" w:eastAsia="游明朝" w:hAnsi="Khmer OS" w:cs="Khmer OS"/>
          <w:szCs w:val="24"/>
          <w:cs/>
          <w:lang w:bidi="km-KH"/>
        </w:rPr>
        <w:t>។</w:t>
      </w:r>
    </w:p>
    <w:p w14:paraId="61A2F09C" w14:textId="7B5BE510" w:rsidR="00413B57" w:rsidRPr="00CE461F" w:rsidRDefault="00413B57" w:rsidP="00413B57">
      <w:pPr>
        <w:spacing w:beforeLines="150" w:before="496" w:line="300" w:lineRule="exact"/>
        <w:ind w:firstLineChars="200" w:firstLine="480"/>
        <w:jc w:val="left"/>
        <w:rPr>
          <w:rFonts w:ascii="Khmer OS" w:eastAsia="UD デジタル 教科書体 NP-B" w:hAnsi="Khmer OS" w:cs="Khmer OS"/>
          <w:szCs w:val="24"/>
        </w:rPr>
      </w:pPr>
      <w:r w:rsidRPr="00CE461F">
        <w:rPr>
          <w:rFonts w:ascii="Khmer OS" w:eastAsia="UD デジタル 教科書体 NP-B" w:hAnsi="Khmer OS" w:cs="Khmer OS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szCs w:val="24"/>
                <w:u w:val="single"/>
              </w:rPr>
              <w:t>ひづけ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szCs w:val="24"/>
                <w:u w:val="single"/>
              </w:rPr>
              <w:t>日付</w:t>
            </w:r>
          </w:rubyBase>
        </w:ruby>
      </w:r>
      <w:r w:rsidRPr="00CE461F">
        <w:rPr>
          <w:rFonts w:ascii="Khmer OS" w:eastAsia="UD デジタル 教科書体 NP-B" w:hAnsi="Khmer OS" w:cs="Khmer OS"/>
          <w:szCs w:val="24"/>
          <w:u w:val="single"/>
        </w:rPr>
        <w:t xml:space="preserve">　　　　　　　</w:t>
      </w:r>
      <w:r w:rsidR="00107B55">
        <w:rPr>
          <w:rFonts w:ascii="Khmer OS" w:eastAsia="UD デジタル 教科書体 NP-B" w:hAnsi="Khmer OS" w:cs="Khmer OS" w:hint="eastAsia"/>
          <w:szCs w:val="24"/>
          <w:u w:val="single"/>
        </w:rPr>
        <w:t xml:space="preserve">         </w:t>
      </w:r>
      <w:r w:rsidRPr="00CE461F">
        <w:rPr>
          <w:rFonts w:ascii="Khmer OS" w:eastAsia="UD デジタル 教科書体 NP-B" w:hAnsi="Khmer OS" w:cs="Khmer OS"/>
          <w:szCs w:val="24"/>
          <w:u w:val="single"/>
        </w:rPr>
        <w:t xml:space="preserve">　　　　</w:t>
      </w:r>
      <w:r w:rsidRPr="00CE461F">
        <w:rPr>
          <w:rFonts w:ascii="Khmer OS" w:eastAsia="UD デジタル 教科書体 NP-B" w:hAnsi="Khmer OS" w:cs="Khmer OS"/>
          <w:szCs w:val="24"/>
        </w:rPr>
        <w:t xml:space="preserve">　　</w:t>
      </w:r>
    </w:p>
    <w:p w14:paraId="42F58137" w14:textId="27FE02DB" w:rsidR="00413B57" w:rsidRPr="00CE461F" w:rsidRDefault="00413B57" w:rsidP="00413B57">
      <w:pPr>
        <w:spacing w:line="280" w:lineRule="exact"/>
        <w:ind w:leftChars="200" w:left="480"/>
        <w:jc w:val="left"/>
        <w:rPr>
          <w:rFonts w:ascii="Khmer OS" w:eastAsia="UD デジタル 教科書体 NP-B" w:hAnsi="Khmer OS" w:cs="Khmer OS"/>
          <w:szCs w:val="24"/>
          <w:cs/>
        </w:rPr>
      </w:pPr>
      <w:r w:rsidRPr="00CE461F">
        <w:rPr>
          <w:rStyle w:val="normaltextrun"/>
          <w:rFonts w:ascii="Khmer OS" w:eastAsia="Meiryo UI" w:hAnsi="Khmer OS" w:cs="Khmer OS"/>
          <w:szCs w:val="24"/>
          <w:cs/>
          <w:lang w:bidi="km-KH"/>
        </w:rPr>
        <w:t>កាលបរិច្ឆេទ</w:t>
      </w:r>
    </w:p>
    <w:p w14:paraId="5F6AEE13" w14:textId="0278355C" w:rsidR="00413B57" w:rsidRPr="00CE461F" w:rsidRDefault="00413B57" w:rsidP="00413B57">
      <w:pPr>
        <w:spacing w:beforeLines="150" w:before="496" w:line="300" w:lineRule="exact"/>
        <w:ind w:firstLineChars="200" w:firstLine="480"/>
        <w:jc w:val="left"/>
        <w:rPr>
          <w:rFonts w:ascii="Khmer OS" w:eastAsia="UD デジタル 教科書体 NP-B" w:hAnsi="Khmer OS" w:cs="Khmer OS"/>
          <w:szCs w:val="24"/>
        </w:rPr>
      </w:pPr>
      <w:r w:rsidRPr="00CE461F">
        <w:rPr>
          <w:rFonts w:ascii="Khmer OS" w:eastAsia="UD デジタル 教科書体 NP-B" w:hAnsi="Khmer OS" w:cs="Khmer OS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B57" w:rsidRPr="00CE461F">
              <w:rPr>
                <w:rFonts w:ascii="Khmer OS" w:eastAsia="UD デジタル 教科書体 NP-B" w:hAnsi="Khmer OS" w:cs="Khmer OS"/>
                <w:szCs w:val="24"/>
                <w:u w:val="single"/>
              </w:rPr>
              <w:t>しょめい</w:t>
            </w:r>
          </w:rt>
          <w:rubyBase>
            <w:r w:rsidR="00413B57" w:rsidRPr="00CE461F">
              <w:rPr>
                <w:rFonts w:ascii="Khmer OS" w:eastAsia="UD デジタル 教科書体 NP-B" w:hAnsi="Khmer OS" w:cs="Khmer OS"/>
                <w:szCs w:val="24"/>
                <w:u w:val="single"/>
              </w:rPr>
              <w:t>署名</w:t>
            </w:r>
          </w:rubyBase>
        </w:ruby>
      </w:r>
      <w:r w:rsidRPr="00CE461F">
        <w:rPr>
          <w:rFonts w:ascii="Khmer OS" w:eastAsia="UD デジタル 教科書体 NP-B" w:hAnsi="Khmer OS" w:cs="Khmer OS"/>
          <w:szCs w:val="24"/>
          <w:u w:val="single"/>
        </w:rPr>
        <w:t xml:space="preserve">　　　　　　　　</w:t>
      </w:r>
      <w:r w:rsidR="00107B55">
        <w:rPr>
          <w:rFonts w:ascii="Khmer OS" w:eastAsia="UD デジタル 教科書体 NP-B" w:hAnsi="Khmer OS" w:cs="Khmer OS" w:hint="eastAsia"/>
          <w:szCs w:val="24"/>
          <w:u w:val="single"/>
        </w:rPr>
        <w:t xml:space="preserve">         </w:t>
      </w:r>
      <w:r w:rsidRPr="00CE461F">
        <w:rPr>
          <w:rFonts w:ascii="Khmer OS" w:eastAsia="UD デジタル 教科書体 NP-B" w:hAnsi="Khmer OS" w:cs="Khmer OS"/>
          <w:szCs w:val="24"/>
          <w:u w:val="single"/>
        </w:rPr>
        <w:t xml:space="preserve">　　　</w:t>
      </w:r>
      <w:r w:rsidRPr="00CE461F">
        <w:rPr>
          <w:rFonts w:ascii="Khmer OS" w:eastAsia="UD デジタル 教科書体 NP-B" w:hAnsi="Khmer OS" w:cs="Khmer OS"/>
          <w:szCs w:val="24"/>
        </w:rPr>
        <w:t xml:space="preserve">　　</w:t>
      </w:r>
    </w:p>
    <w:p w14:paraId="7A80440A" w14:textId="36F576F7" w:rsidR="00EE1D2D" w:rsidRPr="00CE461F" w:rsidRDefault="00413B57" w:rsidP="00413B57">
      <w:pPr>
        <w:spacing w:line="280" w:lineRule="exact"/>
        <w:ind w:leftChars="200" w:left="480"/>
        <w:jc w:val="left"/>
        <w:rPr>
          <w:rFonts w:ascii="Khmer OS" w:eastAsia="UD デジタル 教科書体 NP-B" w:hAnsi="Khmer OS" w:cs="Khmer OS"/>
          <w:szCs w:val="24"/>
        </w:rPr>
      </w:pPr>
      <w:r w:rsidRPr="00CE461F">
        <w:rPr>
          <w:rStyle w:val="normaltextrun"/>
          <w:rFonts w:ascii="Khmer OS" w:eastAsia="Meiryo UI" w:hAnsi="Khmer OS" w:cs="Khmer OS"/>
          <w:szCs w:val="24"/>
          <w:cs/>
          <w:lang w:bidi="km-KH"/>
        </w:rPr>
        <w:t>ហត្ថលេខា</w:t>
      </w:r>
      <w:r w:rsidRPr="00CE461F">
        <w:rPr>
          <w:rFonts w:ascii="Khmer OS" w:eastAsia="UD デジタル 教科書体 NP-B" w:hAnsi="Khmer OS" w:cs="Khmer OS"/>
          <w:szCs w:val="24"/>
          <w:cs/>
        </w:rPr>
        <w:t xml:space="preserve"> </w:t>
      </w:r>
      <w:r w:rsidR="00107B55">
        <w:rPr>
          <w:rFonts w:ascii="Khmer OS" w:eastAsia="UD デジタル 教科書体 NP-B" w:hAnsi="Khmer OS" w:cs="Khmer OS"/>
          <w:szCs w:val="24"/>
        </w:rPr>
        <w:t xml:space="preserve">      </w:t>
      </w:r>
    </w:p>
    <w:sectPr w:rsidR="00EE1D2D" w:rsidRPr="00CE461F" w:rsidSect="00BB1D9B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AF239" w14:textId="77777777" w:rsidR="005746A3" w:rsidRDefault="005746A3">
      <w:r>
        <w:separator/>
      </w:r>
    </w:p>
  </w:endnote>
  <w:endnote w:type="continuationSeparator" w:id="0">
    <w:p w14:paraId="322A1303" w14:textId="77777777" w:rsidR="005746A3" w:rsidRDefault="005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2933" w14:textId="77777777" w:rsidR="005746A3" w:rsidRDefault="005746A3">
      <w:r>
        <w:separator/>
      </w:r>
    </w:p>
  </w:footnote>
  <w:footnote w:type="continuationSeparator" w:id="0">
    <w:p w14:paraId="1327CE28" w14:textId="77777777" w:rsidR="005746A3" w:rsidRDefault="0057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6337" w14:textId="77777777"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261B5"/>
    <w:rsid w:val="00063927"/>
    <w:rsid w:val="0007287E"/>
    <w:rsid w:val="000810C7"/>
    <w:rsid w:val="0008719A"/>
    <w:rsid w:val="000912D9"/>
    <w:rsid w:val="000A7E65"/>
    <w:rsid w:val="000B1E7B"/>
    <w:rsid w:val="000C199A"/>
    <w:rsid w:val="000D5D19"/>
    <w:rsid w:val="00107B55"/>
    <w:rsid w:val="00125A88"/>
    <w:rsid w:val="00156694"/>
    <w:rsid w:val="00191E22"/>
    <w:rsid w:val="001E7DD6"/>
    <w:rsid w:val="002675D5"/>
    <w:rsid w:val="002859BC"/>
    <w:rsid w:val="002A5E6F"/>
    <w:rsid w:val="002A74ED"/>
    <w:rsid w:val="002B2D41"/>
    <w:rsid w:val="002D479C"/>
    <w:rsid w:val="002E754D"/>
    <w:rsid w:val="00327541"/>
    <w:rsid w:val="003431AE"/>
    <w:rsid w:val="0036533D"/>
    <w:rsid w:val="0039737B"/>
    <w:rsid w:val="003A5FA6"/>
    <w:rsid w:val="003D3FB4"/>
    <w:rsid w:val="00413B57"/>
    <w:rsid w:val="004452AE"/>
    <w:rsid w:val="004B732B"/>
    <w:rsid w:val="004E35C0"/>
    <w:rsid w:val="004F7353"/>
    <w:rsid w:val="0050509C"/>
    <w:rsid w:val="00522EF0"/>
    <w:rsid w:val="00561931"/>
    <w:rsid w:val="00567F89"/>
    <w:rsid w:val="005746A3"/>
    <w:rsid w:val="005A5401"/>
    <w:rsid w:val="005C5594"/>
    <w:rsid w:val="005D7033"/>
    <w:rsid w:val="00601462"/>
    <w:rsid w:val="00611B74"/>
    <w:rsid w:val="00653C8B"/>
    <w:rsid w:val="00655024"/>
    <w:rsid w:val="0065734E"/>
    <w:rsid w:val="00700400"/>
    <w:rsid w:val="007206EA"/>
    <w:rsid w:val="00721A3D"/>
    <w:rsid w:val="00734F36"/>
    <w:rsid w:val="007A5C88"/>
    <w:rsid w:val="007B6E9A"/>
    <w:rsid w:val="007F6589"/>
    <w:rsid w:val="008265B4"/>
    <w:rsid w:val="00860BD2"/>
    <w:rsid w:val="008B17D8"/>
    <w:rsid w:val="008B587C"/>
    <w:rsid w:val="008B5F2D"/>
    <w:rsid w:val="009338F0"/>
    <w:rsid w:val="0094277B"/>
    <w:rsid w:val="00966DDE"/>
    <w:rsid w:val="009C0564"/>
    <w:rsid w:val="009C2234"/>
    <w:rsid w:val="009D4E25"/>
    <w:rsid w:val="009E4007"/>
    <w:rsid w:val="009F79CC"/>
    <w:rsid w:val="00A43FD8"/>
    <w:rsid w:val="00A737E7"/>
    <w:rsid w:val="00AB210A"/>
    <w:rsid w:val="00AF6590"/>
    <w:rsid w:val="00AF6859"/>
    <w:rsid w:val="00B7435D"/>
    <w:rsid w:val="00B8128C"/>
    <w:rsid w:val="00BA1B21"/>
    <w:rsid w:val="00BB1D9B"/>
    <w:rsid w:val="00C61145"/>
    <w:rsid w:val="00C648AE"/>
    <w:rsid w:val="00CB7752"/>
    <w:rsid w:val="00CE2563"/>
    <w:rsid w:val="00CE461F"/>
    <w:rsid w:val="00CF0E51"/>
    <w:rsid w:val="00CF31B5"/>
    <w:rsid w:val="00CF3F00"/>
    <w:rsid w:val="00D02CF9"/>
    <w:rsid w:val="00D1193F"/>
    <w:rsid w:val="00D70385"/>
    <w:rsid w:val="00D97E0B"/>
    <w:rsid w:val="00DC0BB6"/>
    <w:rsid w:val="00DE41EF"/>
    <w:rsid w:val="00E16FC4"/>
    <w:rsid w:val="00E2173D"/>
    <w:rsid w:val="00E2635F"/>
    <w:rsid w:val="00EB3119"/>
    <w:rsid w:val="00EB3FC9"/>
    <w:rsid w:val="00EE1D2D"/>
    <w:rsid w:val="00EE2AE1"/>
    <w:rsid w:val="00F66382"/>
    <w:rsid w:val="00F671B5"/>
    <w:rsid w:val="00F84438"/>
    <w:rsid w:val="00F9279E"/>
    <w:rsid w:val="00FB0D35"/>
    <w:rsid w:val="00FB734C"/>
    <w:rsid w:val="00FB7B21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D5C11"/>
  <w15:chartTrackingRefBased/>
  <w15:docId w15:val="{471695C9-A9BE-4387-8F2B-2456738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52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paragraph">
    <w:name w:val="paragraph"/>
    <w:basedOn w:val="a"/>
    <w:rsid w:val="00C61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bidi="km-KH"/>
    </w:rPr>
  </w:style>
  <w:style w:type="character" w:customStyle="1" w:styleId="normaltextrun">
    <w:name w:val="normaltextrun"/>
    <w:basedOn w:val="a0"/>
    <w:rsid w:val="00C61145"/>
  </w:style>
  <w:style w:type="character" w:customStyle="1" w:styleId="eop">
    <w:name w:val="eop"/>
    <w:basedOn w:val="a0"/>
    <w:rsid w:val="00C61145"/>
  </w:style>
  <w:style w:type="character" w:customStyle="1" w:styleId="spellingerror">
    <w:name w:val="spellingerror"/>
    <w:basedOn w:val="a0"/>
    <w:rsid w:val="00C6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MICKanagawa</dc:creator>
  <cp:keywords/>
  <cp:lastModifiedBy>MIC Naito</cp:lastModifiedBy>
  <cp:revision>4</cp:revision>
  <cp:lastPrinted>2009-03-17T05:53:00Z</cp:lastPrinted>
  <dcterms:created xsi:type="dcterms:W3CDTF">2020-04-24T05:20:00Z</dcterms:created>
  <dcterms:modified xsi:type="dcterms:W3CDTF">2020-04-24T05:21:00Z</dcterms:modified>
</cp:coreProperties>
</file>